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A813" w14:textId="77777777" w:rsidR="00210614" w:rsidRDefault="0000000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SAC January 30, 2023</w:t>
      </w:r>
    </w:p>
    <w:p w14:paraId="78EEC42E" w14:textId="77777777" w:rsidR="00210614" w:rsidRDefault="00210614">
      <w:pPr>
        <w:rPr>
          <w:rFonts w:ascii="Comic Sans MS" w:eastAsia="Comic Sans MS" w:hAnsi="Comic Sans MS" w:cs="Comic Sans MS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6225"/>
      </w:tblGrid>
      <w:tr w:rsidR="00210614" w14:paraId="195090DC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90C66" w14:textId="77777777" w:rsidR="002106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Call to Order/Welcome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D9047" w14:textId="77777777" w:rsidR="002106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Present: </w:t>
            </w:r>
          </w:p>
          <w:p w14:paraId="26E4CAF0" w14:textId="77777777" w:rsidR="002106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Cory Mooney</w:t>
            </w:r>
          </w:p>
          <w:p w14:paraId="324A162E" w14:textId="77777777" w:rsidR="002106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Kellie West</w:t>
            </w:r>
          </w:p>
          <w:p w14:paraId="5F41B701" w14:textId="77777777" w:rsidR="002106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Diana Trider</w:t>
            </w:r>
          </w:p>
          <w:p w14:paraId="77168876" w14:textId="77777777" w:rsidR="002106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Sarah Silver</w:t>
            </w:r>
          </w:p>
          <w:p w14:paraId="367E14AC" w14:textId="77777777" w:rsidR="002106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Jennifer Sinclair</w:t>
            </w:r>
          </w:p>
          <w:p w14:paraId="1DEBE36D" w14:textId="77777777" w:rsidR="002106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Donna Brimicombe</w:t>
            </w:r>
          </w:p>
          <w:p w14:paraId="7D80975F" w14:textId="77777777" w:rsidR="002106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Andrea Heard</w:t>
            </w:r>
          </w:p>
          <w:p w14:paraId="493C225B" w14:textId="77777777" w:rsidR="002106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Regrets:</w:t>
            </w:r>
          </w:p>
          <w:p w14:paraId="22FEC6DD" w14:textId="77777777" w:rsidR="002106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Pam Stewart</w:t>
            </w:r>
          </w:p>
          <w:p w14:paraId="231FE2E8" w14:textId="77777777" w:rsidR="00210614" w:rsidRDefault="00210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210614" w14:paraId="2F7643A7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212B3" w14:textId="77777777" w:rsidR="002106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Approval/Adjustments to the Agenda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44182" w14:textId="77777777" w:rsidR="00210614" w:rsidRDefault="0000000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No adjustments</w:t>
            </w:r>
          </w:p>
          <w:p w14:paraId="59F1E1F4" w14:textId="77777777" w:rsidR="00210614" w:rsidRDefault="0000000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Approved</w:t>
            </w:r>
          </w:p>
        </w:tc>
      </w:tr>
      <w:tr w:rsidR="00210614" w14:paraId="38CAE53E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E3ABA" w14:textId="77777777" w:rsidR="002106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Approval/Amendments of Minutes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FE257" w14:textId="77777777" w:rsidR="00210614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Approved</w:t>
            </w:r>
          </w:p>
        </w:tc>
      </w:tr>
      <w:tr w:rsidR="00210614" w14:paraId="64565AA8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959DB" w14:textId="77777777" w:rsidR="002106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SSP Update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91AB2" w14:textId="77777777" w:rsidR="0021061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School </w:t>
            </w:r>
            <w:proofErr w:type="spellStart"/>
            <w:r>
              <w:rPr>
                <w:rFonts w:ascii="Comic Sans MS" w:eastAsia="Comic Sans MS" w:hAnsi="Comic Sans MS" w:cs="Comic Sans MS"/>
              </w:rPr>
              <w:t>Councillor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has been going to lower elementary classrooms conducting a wellness </w:t>
            </w:r>
            <w:proofErr w:type="gramStart"/>
            <w:r>
              <w:rPr>
                <w:rFonts w:ascii="Comic Sans MS" w:eastAsia="Comic Sans MS" w:hAnsi="Comic Sans MS" w:cs="Comic Sans MS"/>
              </w:rPr>
              <w:t>survey</w:t>
            </w:r>
            <w:proofErr w:type="gramEnd"/>
          </w:p>
          <w:p w14:paraId="1BD20D56" w14:textId="77777777" w:rsidR="0021061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Upper elementary will be done </w:t>
            </w:r>
            <w:proofErr w:type="gramStart"/>
            <w:r>
              <w:rPr>
                <w:rFonts w:ascii="Comic Sans MS" w:eastAsia="Comic Sans MS" w:hAnsi="Comic Sans MS" w:cs="Comic Sans MS"/>
              </w:rPr>
              <w:t>at a later date</w:t>
            </w:r>
            <w:proofErr w:type="gramEnd"/>
          </w:p>
        </w:tc>
      </w:tr>
      <w:tr w:rsidR="00210614" w14:paraId="421BDAAD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0C4A2" w14:textId="77777777" w:rsidR="002106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Old Business</w:t>
            </w:r>
          </w:p>
          <w:p w14:paraId="4CE46061" w14:textId="77777777" w:rsidR="00210614" w:rsidRDefault="00210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47CC" w14:textId="77777777" w:rsidR="002106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SAC Community Member</w:t>
            </w:r>
          </w:p>
          <w:p w14:paraId="1F993FCB" w14:textId="77777777" w:rsidR="00210614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Cory reached out to FRABA but has not heard </w:t>
            </w:r>
            <w:proofErr w:type="gramStart"/>
            <w:r>
              <w:rPr>
                <w:rFonts w:ascii="Comic Sans MS" w:eastAsia="Comic Sans MS" w:hAnsi="Comic Sans MS" w:cs="Comic Sans MS"/>
              </w:rPr>
              <w:t>back</w:t>
            </w:r>
            <w:proofErr w:type="gramEnd"/>
          </w:p>
          <w:p w14:paraId="55310AC3" w14:textId="77777777" w:rsidR="00210614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Donna will reach out to the bus drivers to see if there is </w:t>
            </w:r>
            <w:proofErr w:type="gramStart"/>
            <w:r>
              <w:rPr>
                <w:rFonts w:ascii="Comic Sans MS" w:eastAsia="Comic Sans MS" w:hAnsi="Comic Sans MS" w:cs="Comic Sans MS"/>
              </w:rPr>
              <w:t>interest</w:t>
            </w:r>
            <w:proofErr w:type="gramEnd"/>
          </w:p>
          <w:p w14:paraId="5576C7A2" w14:textId="77777777" w:rsidR="00210614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Sarah will reach out to 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</w:rPr>
              <w:t>neighbours</w:t>
            </w:r>
            <w:proofErr w:type="spellEnd"/>
            <w:proofErr w:type="gramEnd"/>
          </w:p>
          <w:p w14:paraId="48D5882A" w14:textId="77777777" w:rsidR="002106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School Photographer</w:t>
            </w:r>
          </w:p>
          <w:p w14:paraId="42D585D4" w14:textId="77777777" w:rsidR="00210614" w:rsidRDefault="0000000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Need to have access to a CD with photos for the </w:t>
            </w:r>
            <w:proofErr w:type="gramStart"/>
            <w:r>
              <w:rPr>
                <w:rFonts w:ascii="Comic Sans MS" w:eastAsia="Comic Sans MS" w:hAnsi="Comic Sans MS" w:cs="Comic Sans MS"/>
              </w:rPr>
              <w:t>yearbook</w:t>
            </w:r>
            <w:proofErr w:type="gramEnd"/>
          </w:p>
          <w:p w14:paraId="147BF64D" w14:textId="77777777" w:rsidR="00210614" w:rsidRDefault="00000000">
            <w:pPr>
              <w:widowControl w:val="0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Sarah will contact Pineapple Studios for a quote/yearbook </w:t>
            </w:r>
            <w:proofErr w:type="gramStart"/>
            <w:r>
              <w:rPr>
                <w:rFonts w:ascii="Comic Sans MS" w:eastAsia="Comic Sans MS" w:hAnsi="Comic Sans MS" w:cs="Comic Sans MS"/>
              </w:rPr>
              <w:t>photos</w:t>
            </w:r>
            <w:proofErr w:type="gramEnd"/>
          </w:p>
          <w:p w14:paraId="72A4AB1B" w14:textId="77777777" w:rsidR="002106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SAC Professional Learning Session</w:t>
            </w:r>
          </w:p>
          <w:p w14:paraId="3245216C" w14:textId="77777777" w:rsidR="00210614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Kellie and Cory attended at Sackville High in November</w:t>
            </w:r>
          </w:p>
          <w:p w14:paraId="211FF464" w14:textId="77777777" w:rsidR="00210614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Discussed the Inclusion Policy and the RRSP</w:t>
            </w:r>
          </w:p>
          <w:p w14:paraId="61EF7718" w14:textId="77777777" w:rsidR="00210614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51% of middle/high schoolers who identify as 2SLGTBQ+ feel like they don’t belong in </w:t>
            </w:r>
            <w:proofErr w:type="gramStart"/>
            <w:r>
              <w:rPr>
                <w:rFonts w:ascii="Comic Sans MS" w:eastAsia="Comic Sans MS" w:hAnsi="Comic Sans MS" w:cs="Comic Sans MS"/>
              </w:rPr>
              <w:t>school</w:t>
            </w:r>
            <w:proofErr w:type="gramEnd"/>
          </w:p>
          <w:p w14:paraId="3AB8BA99" w14:textId="77777777" w:rsidR="00210614" w:rsidRDefault="00210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mic Sans MS" w:eastAsia="Comic Sans MS" w:hAnsi="Comic Sans MS" w:cs="Comic Sans MS"/>
              </w:rPr>
            </w:pPr>
          </w:p>
          <w:p w14:paraId="5BDB421E" w14:textId="77777777" w:rsidR="002106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SAC Grant</w:t>
            </w:r>
          </w:p>
          <w:p w14:paraId="05845E21" w14:textId="77777777" w:rsidR="00210614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Use SAC money to purchase new books featuring diverse topics and characters, as well as library updates to make it more welcoming.</w:t>
            </w:r>
          </w:p>
        </w:tc>
      </w:tr>
      <w:tr w:rsidR="00210614" w14:paraId="1688AA4A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0EBA6" w14:textId="77777777" w:rsidR="002106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New Business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D201C" w14:textId="77777777" w:rsidR="002106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Letter to SAC Chairs from NSEECD</w:t>
            </w:r>
          </w:p>
          <w:p w14:paraId="3C45C616" w14:textId="77777777" w:rsidR="00210614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Search for the new Regional Executive Director - chairs of the SAC are invited for input for key knowledge, </w:t>
            </w:r>
            <w:proofErr w:type="gramStart"/>
            <w:r>
              <w:rPr>
                <w:rFonts w:ascii="Comic Sans MS" w:eastAsia="Comic Sans MS" w:hAnsi="Comic Sans MS" w:cs="Comic Sans MS"/>
              </w:rPr>
              <w:t>skills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and attitudes for a new RED.</w:t>
            </w:r>
          </w:p>
          <w:p w14:paraId="5BCD13C1" w14:textId="77777777" w:rsidR="002106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Registration Month</w:t>
            </w:r>
          </w:p>
          <w:p w14:paraId="657BC42E" w14:textId="77777777" w:rsidR="00210614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Starts February 1</w:t>
            </w:r>
          </w:p>
          <w:p w14:paraId="5821F638" w14:textId="77777777" w:rsidR="00210614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eastAsia="Comic Sans MS" w:hAnsi="Comic Sans MS" w:cs="Comic Sans MS"/>
              </w:rPr>
              <w:t>PrePrimary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and new primary students</w:t>
            </w:r>
          </w:p>
          <w:p w14:paraId="29EFB68F" w14:textId="77777777" w:rsidR="00210614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Reach out to Pat Healy to inform/remind the </w:t>
            </w:r>
            <w:proofErr w:type="gramStart"/>
            <w:r>
              <w:rPr>
                <w:rFonts w:ascii="Comic Sans MS" w:eastAsia="Comic Sans MS" w:hAnsi="Comic Sans MS" w:cs="Comic Sans MS"/>
              </w:rPr>
              <w:t>community</w:t>
            </w:r>
            <w:proofErr w:type="gramEnd"/>
          </w:p>
          <w:p w14:paraId="6C3B5B39" w14:textId="77777777" w:rsidR="002106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School Activities</w:t>
            </w:r>
          </w:p>
          <w:p w14:paraId="3C277A4A" w14:textId="77777777" w:rsidR="00210614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Holiday Bazaar</w:t>
            </w:r>
          </w:p>
          <w:p w14:paraId="518B47F7" w14:textId="77777777" w:rsidR="00210614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Holiday Concert</w:t>
            </w:r>
          </w:p>
          <w:p w14:paraId="6754BBD3" w14:textId="77777777" w:rsidR="00210614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Pizza orders going </w:t>
            </w:r>
            <w:proofErr w:type="gramStart"/>
            <w:r>
              <w:rPr>
                <w:rFonts w:ascii="Comic Sans MS" w:eastAsia="Comic Sans MS" w:hAnsi="Comic Sans MS" w:cs="Comic Sans MS"/>
              </w:rPr>
              <w:t>well</w:t>
            </w:r>
            <w:proofErr w:type="gramEnd"/>
          </w:p>
          <w:p w14:paraId="38B6797A" w14:textId="77777777" w:rsidR="00210614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PD - Land Acknowledgement/Literacy/4-5 Math</w:t>
            </w:r>
          </w:p>
          <w:p w14:paraId="4B5EFF68" w14:textId="77777777" w:rsidR="00210614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Leadership Team - Grade 5 students</w:t>
            </w:r>
          </w:p>
          <w:p w14:paraId="16791A91" w14:textId="77777777" w:rsidR="00210614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Acknowledging Dr. Martin Luther King Jr. Day, Lunar New Year</w:t>
            </w:r>
          </w:p>
          <w:p w14:paraId="3EFCE1BA" w14:textId="77777777" w:rsidR="00210614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Yearbook Committee</w:t>
            </w:r>
          </w:p>
          <w:p w14:paraId="066C6721" w14:textId="77777777" w:rsidR="002106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PTA Update</w:t>
            </w:r>
          </w:p>
          <w:p w14:paraId="07BD0634" w14:textId="77777777" w:rsidR="00210614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Veggie boxes to be done around </w:t>
            </w:r>
            <w:proofErr w:type="gramStart"/>
            <w:r>
              <w:rPr>
                <w:rFonts w:ascii="Comic Sans MS" w:eastAsia="Comic Sans MS" w:hAnsi="Comic Sans MS" w:cs="Comic Sans MS"/>
              </w:rPr>
              <w:t>Easter</w:t>
            </w:r>
            <w:proofErr w:type="gramEnd"/>
          </w:p>
          <w:p w14:paraId="79A3A89E" w14:textId="77777777" w:rsidR="00210614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Spring Fling to be held toward the end of the year</w:t>
            </w:r>
          </w:p>
        </w:tc>
      </w:tr>
      <w:tr w:rsidR="00210614" w14:paraId="08A3C8FE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99A26" w14:textId="77777777" w:rsidR="002106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Next Meeting Date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B5F4C" w14:textId="77777777" w:rsidR="002106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March 6, </w:t>
            </w:r>
            <w:proofErr w:type="gramStart"/>
            <w:r>
              <w:rPr>
                <w:rFonts w:ascii="Comic Sans MS" w:eastAsia="Comic Sans MS" w:hAnsi="Comic Sans MS" w:cs="Comic Sans MS"/>
              </w:rPr>
              <w:t>2023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6:00</w:t>
            </w:r>
          </w:p>
        </w:tc>
      </w:tr>
      <w:tr w:rsidR="00210614" w14:paraId="6A7E8CF6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27EB6" w14:textId="77777777" w:rsidR="002106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Adjournment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3B5B3" w14:textId="77777777" w:rsidR="002106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8:07</w:t>
            </w:r>
          </w:p>
        </w:tc>
      </w:tr>
    </w:tbl>
    <w:p w14:paraId="13F299CE" w14:textId="77777777" w:rsidR="00210614" w:rsidRDefault="00210614">
      <w:pPr>
        <w:rPr>
          <w:rFonts w:ascii="Comic Sans MS" w:eastAsia="Comic Sans MS" w:hAnsi="Comic Sans MS" w:cs="Comic Sans MS"/>
        </w:rPr>
      </w:pPr>
    </w:p>
    <w:sectPr w:rsidR="002106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599"/>
    <w:multiLevelType w:val="multilevel"/>
    <w:tmpl w:val="9F0E8B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8A3BDD"/>
    <w:multiLevelType w:val="multilevel"/>
    <w:tmpl w:val="BA40BD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325289"/>
    <w:multiLevelType w:val="multilevel"/>
    <w:tmpl w:val="3A9A9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445F77"/>
    <w:multiLevelType w:val="multilevel"/>
    <w:tmpl w:val="5C6C0D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AA0468"/>
    <w:multiLevelType w:val="multilevel"/>
    <w:tmpl w:val="63A881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82533E"/>
    <w:multiLevelType w:val="multilevel"/>
    <w:tmpl w:val="58504C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BE22999"/>
    <w:multiLevelType w:val="multilevel"/>
    <w:tmpl w:val="1F6264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67E3F48"/>
    <w:multiLevelType w:val="multilevel"/>
    <w:tmpl w:val="E6DAF2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4307057"/>
    <w:multiLevelType w:val="multilevel"/>
    <w:tmpl w:val="15723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03F653F"/>
    <w:multiLevelType w:val="multilevel"/>
    <w:tmpl w:val="E1EE06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ACF1753"/>
    <w:multiLevelType w:val="multilevel"/>
    <w:tmpl w:val="E1D674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48411299">
    <w:abstractNumId w:val="7"/>
  </w:num>
  <w:num w:numId="2" w16cid:durableId="299118077">
    <w:abstractNumId w:val="6"/>
  </w:num>
  <w:num w:numId="3" w16cid:durableId="225840351">
    <w:abstractNumId w:val="4"/>
  </w:num>
  <w:num w:numId="4" w16cid:durableId="1931499904">
    <w:abstractNumId w:val="9"/>
  </w:num>
  <w:num w:numId="5" w16cid:durableId="1668555838">
    <w:abstractNumId w:val="10"/>
  </w:num>
  <w:num w:numId="6" w16cid:durableId="1835952450">
    <w:abstractNumId w:val="1"/>
  </w:num>
  <w:num w:numId="7" w16cid:durableId="447702335">
    <w:abstractNumId w:val="0"/>
  </w:num>
  <w:num w:numId="8" w16cid:durableId="999886202">
    <w:abstractNumId w:val="8"/>
  </w:num>
  <w:num w:numId="9" w16cid:durableId="688947041">
    <w:abstractNumId w:val="3"/>
  </w:num>
  <w:num w:numId="10" w16cid:durableId="55710836">
    <w:abstractNumId w:val="5"/>
  </w:num>
  <w:num w:numId="11" w16cid:durableId="1954750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614"/>
    <w:rsid w:val="00210614"/>
    <w:rsid w:val="0096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7A8DD"/>
  <w15:docId w15:val="{DAE3D10F-8F97-4A30-831B-BF39A9AB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Kellie</dc:creator>
  <cp:lastModifiedBy>West, Kellie</cp:lastModifiedBy>
  <cp:revision>2</cp:revision>
  <dcterms:created xsi:type="dcterms:W3CDTF">2023-03-06T12:57:00Z</dcterms:created>
  <dcterms:modified xsi:type="dcterms:W3CDTF">2023-03-06T12:57:00Z</dcterms:modified>
</cp:coreProperties>
</file>